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61748F" w:rsidRDefault="00AB4928" w:rsidP="00014BC0">
      <w:pPr>
        <w:tabs>
          <w:tab w:val="left" w:pos="5259"/>
        </w:tabs>
        <w:spacing w:after="0" w:line="256" w:lineRule="auto"/>
        <w:jc w:val="right"/>
        <w:rPr>
          <w:rFonts w:ascii="Times New Roman" w:eastAsia="Calibri" w:hAnsi="Times New Roman" w:cs="Times New Roman"/>
          <w:sz w:val="28"/>
          <w:lang w:eastAsia="en-US"/>
        </w:rPr>
      </w:pPr>
      <w:r w:rsidRPr="0061748F">
        <w:rPr>
          <w:rFonts w:ascii="Times New Roman" w:eastAsia="Calibri" w:hAnsi="Times New Roman" w:cs="Times New Roman"/>
          <w:sz w:val="28"/>
          <w:lang w:eastAsia="en-US"/>
        </w:rPr>
        <w:t xml:space="preserve"> Приложение № 3 к ООП НОО </w:t>
      </w:r>
    </w:p>
    <w:p w:rsidR="0061748F" w:rsidRPr="00AB4928" w:rsidRDefault="0061748F" w:rsidP="00014BC0">
      <w:pPr>
        <w:tabs>
          <w:tab w:val="left" w:pos="5259"/>
        </w:tabs>
        <w:spacing w:after="0" w:line="256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 w:rsidRPr="0061748F">
        <w:rPr>
          <w:rFonts w:ascii="Times New Roman" w:eastAsia="Calibri" w:hAnsi="Times New Roman" w:cs="Times New Roman"/>
          <w:sz w:val="28"/>
          <w:lang w:eastAsia="en-US"/>
        </w:rPr>
        <w:t>утвержденной приказом от 29.08.2022 №31</w:t>
      </w: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 xml:space="preserve">Фонд оценочных средств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для промежуточной аттестации обучающихся</w:t>
      </w:r>
    </w:p>
    <w:p w:rsidR="00AB4928" w:rsidRP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153B14" w:rsidRPr="00153B14" w:rsidRDefault="00153B14" w:rsidP="00153B14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53B14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AB4928" w:rsidRPr="0061748F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61748F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1748F" w:rsidRDefault="0061748F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Русский</w:t>
      </w: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язык и литературное чтение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05FB0" w:rsidRPr="00DF1892" w:rsidRDefault="00205FB0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   2 класс</w:t>
      </w:r>
    </w:p>
    <w:p w:rsidR="00DF1892" w:rsidRDefault="00B279D4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</w:t>
      </w:r>
      <w:r w:rsidR="00DF18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контроль.</w:t>
      </w:r>
    </w:p>
    <w:p w:rsidR="00B279D4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="00B279D4"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 .</w:t>
      </w:r>
      <w:proofErr w:type="gramEnd"/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Pr="00AB4928" w:rsidRDefault="00E17BD4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         </w:t>
      </w:r>
    </w:p>
    <w:p w:rsidR="00060213" w:rsidRPr="00BF74DE" w:rsidRDefault="00060213" w:rsidP="00BF74DE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060213" w:rsidRPr="00957E66" w:rsidRDefault="00060213" w:rsidP="00060213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060213" w:rsidRPr="00957E66" w:rsidRDefault="00060213" w:rsidP="00060213">
      <w:pPr>
        <w:numPr>
          <w:ilvl w:val="0"/>
          <w:numId w:val="2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:rsidR="00060213" w:rsidRPr="00325974" w:rsidRDefault="00060213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:rsidR="00060213" w:rsidRPr="00957E66" w:rsidRDefault="00CE449B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3-4предложениях</w:t>
      </w:r>
      <w:r w:rsidR="00060213" w:rsidRPr="00957E66">
        <w:rPr>
          <w:rFonts w:ascii="Times New Roman" w:hAnsi="Times New Roman" w:cs="Times New Roman"/>
          <w:sz w:val="28"/>
          <w:szCs w:val="28"/>
        </w:rPr>
        <w:t xml:space="preserve"> орфограммы на изученные правила.</w:t>
      </w: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DF1892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lastRenderedPageBreak/>
        <w:t>Промежуточная аттестация.</w:t>
      </w:r>
    </w:p>
    <w:p w:rsidR="00B279D4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E17BD4" w:rsidRPr="00DF1892">
        <w:rPr>
          <w:rFonts w:ascii="Times New Roman" w:hAnsi="Times New Roman" w:cs="Times New Roman"/>
          <w:b/>
          <w:sz w:val="28"/>
          <w:szCs w:val="28"/>
        </w:rPr>
        <w:t xml:space="preserve">онтрольный </w:t>
      </w:r>
      <w:proofErr w:type="gramStart"/>
      <w:r w:rsidR="00E17BD4" w:rsidRPr="00DF1892">
        <w:rPr>
          <w:rFonts w:ascii="Times New Roman" w:hAnsi="Times New Roman" w:cs="Times New Roman"/>
          <w:b/>
          <w:sz w:val="28"/>
          <w:szCs w:val="28"/>
        </w:rPr>
        <w:t>диктант .</w:t>
      </w:r>
      <w:proofErr w:type="gramEnd"/>
    </w:p>
    <w:p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:rsidR="00B279D4" w:rsidRPr="00957E66" w:rsidRDefault="00B279D4" w:rsidP="00B279D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  <w:t>Май.</w:t>
      </w:r>
    </w:p>
    <w:p w:rsidR="00B279D4" w:rsidRPr="00957E66" w:rsidRDefault="00B279D4" w:rsidP="00B279D4">
      <w:pPr>
        <w:shd w:val="clear" w:color="auto" w:fill="FFFFFF"/>
        <w:spacing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 xml:space="preserve">     Май. Настали теплые деньки. Зеленая листва укрыла деревья.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Весело поют дрозды и чижи. На земле сочная травка. В лесу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цветут душистые ландыши. Зреют лесные ягоды. Гудят шмели.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en-US"/>
        </w:rPr>
        <w:t>Пчела летит от цветка к цветку. В цветах сладкий сок. У ручья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урчат лягушки. К воде ползет уж. (46 слов).</w:t>
      </w:r>
    </w:p>
    <w:p w:rsidR="009F7BBC" w:rsidRDefault="009F7BBC" w:rsidP="00B279D4">
      <w:pP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</w:pPr>
    </w:p>
    <w:p w:rsidR="009F7BBC" w:rsidRDefault="009F7BBC" w:rsidP="00B279D4">
      <w:pP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</w:pPr>
    </w:p>
    <w:p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Слова для справок: настали, зелёная, сочная, зреют, лесные,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сладкий, (учитель орфографически проговаривает безударные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окончания имен прилагательных и глаголов)</w:t>
      </w:r>
    </w:p>
    <w:p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</w:p>
    <w:p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</w:p>
    <w:p w:rsidR="00AB4928" w:rsidRDefault="00AB4928"/>
    <w:p w:rsidR="00AB4928" w:rsidRDefault="00AB4928"/>
    <w:p w:rsidR="00AB4928" w:rsidRDefault="00AB4928"/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DF1892" w:rsidRDefault="0061748F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 w:rsidRPr="0061748F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                                                          </w:t>
      </w:r>
    </w:p>
    <w:p w:rsidR="00DF1892" w:rsidRDefault="00DF1892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</w:p>
    <w:p w:rsidR="00E17BD4" w:rsidRDefault="00DF1892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                                                   </w:t>
      </w:r>
      <w:r w:rsidR="00205FB0" w:rsidRPr="0061748F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3 класс</w:t>
      </w:r>
    </w:p>
    <w:p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 контроль.</w:t>
      </w:r>
    </w:p>
    <w:p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 .</w:t>
      </w:r>
      <w:proofErr w:type="gramEnd"/>
    </w:p>
    <w:p w:rsidR="00AB4928" w:rsidRP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Прощальная песня.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Вечером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шёл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дождь. Под утро мокрую траву схватил мороз. Холодный ветер поселился в лесу. Он бродил между сосен. Перелетал от поляны к поляне.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Грустно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шумели вековые ели. Я стоял на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 опушке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и слушал прощальную песню леса. С неба упал журавлиный крик. Почему печально кричат журавли? Птицы сделали круг над Волгой и полетели к югу.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Я вспомнил песни о журавлях. Они, как осенний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птичий 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крик, весёлые не бывают.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Грамматическое задания: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1.Разобрать по членам предложения и частям речи, выписать словосочетания.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1в. В холодном воздухе носились лёгкие снежинки.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2в. В прошлом декабре стояли сильные морозы.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2.Подобрать и написать 3 однокоренных слова (сущ., прил., гл.,) с корнями: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1в. – рыб-                  2в.- стар-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       -сад -                        -див-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P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892" w:rsidRDefault="00DF1892" w:rsidP="00DF1892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lastRenderedPageBreak/>
        <w:t>Промежуточная аттестация.</w:t>
      </w:r>
    </w:p>
    <w:p w:rsidR="00DF1892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Контрольный </w:t>
      </w:r>
      <w:proofErr w:type="gramStart"/>
      <w:r w:rsidRPr="00DF1892">
        <w:rPr>
          <w:rFonts w:ascii="Times New Roman" w:hAnsi="Times New Roman" w:cs="Times New Roman"/>
          <w:b/>
          <w:sz w:val="28"/>
          <w:szCs w:val="28"/>
        </w:rPr>
        <w:t>диктант .</w:t>
      </w:r>
      <w:proofErr w:type="gramEnd"/>
    </w:p>
    <w:p w:rsidR="003330D6" w:rsidRDefault="003330D6" w:rsidP="00E17BD4">
      <w:pPr>
        <w:pStyle w:val="ParagraphStyle"/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</w:p>
    <w:p w:rsidR="003330D6" w:rsidRDefault="003330D6" w:rsidP="00E17BD4">
      <w:pPr>
        <w:pStyle w:val="ParagraphStyle"/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</w:p>
    <w:p w:rsidR="003330D6" w:rsidRDefault="003330D6" w:rsidP="00E17BD4">
      <w:pPr>
        <w:pStyle w:val="ParagraphStyle"/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</w:p>
    <w:p w:rsidR="003330D6" w:rsidRDefault="003330D6" w:rsidP="00E17BD4">
      <w:pPr>
        <w:pStyle w:val="ParagraphStyle"/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</w:p>
    <w:p w:rsidR="00E17BD4" w:rsidRPr="00957E66" w:rsidRDefault="00E17BD4" w:rsidP="00E17BD4">
      <w:pPr>
        <w:pStyle w:val="ParagraphStyle"/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Закатилось солнце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Угасает длинный день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Смолкают голоса птиц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Наступает тишь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Но вот в сумраке вечера послышалась новая птичья песня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Певец пробует свой сильный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чудесный голос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Щёлкнул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издал протяжный свист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Помолчал чуточку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снова засвистал</w:t>
      </w:r>
      <w:r w:rsidRPr="00957E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залился трелью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Кто это так хорошо поёт в сумерках</w:t>
      </w:r>
      <w:r w:rsidRPr="00957E66">
        <w:rPr>
          <w:rFonts w:ascii="Times New Roman" w:hAnsi="Times New Roman" w:cs="Times New Roman"/>
          <w:sz w:val="28"/>
          <w:szCs w:val="28"/>
        </w:rPr>
        <w:t xml:space="preserve">?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Вот он сидит на суку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Сам серый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Ростом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воробья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Птичка подняла головку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открыла клюв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Легко и свободно плывёт в ночной тишине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  <w:r w:rsidRPr="00957E66"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  <w:t>Грамматическое задание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1.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безударными гласными в корне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Рядом запишите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проверочные слова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2.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приставками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Приставки выделите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3.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Разберите предложения по членам</w:t>
      </w:r>
      <w:r w:rsidRPr="00957E66">
        <w:rPr>
          <w:rFonts w:ascii="Times New Roman" w:hAnsi="Times New Roman" w:cs="Times New Roman"/>
          <w:sz w:val="28"/>
          <w:szCs w:val="28"/>
        </w:rPr>
        <w:t xml:space="preserve">: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1 -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второе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2 —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третье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D4" w:rsidRDefault="00E17BD4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DF1892" w:rsidRDefault="0061748F">
      <w:pPr>
        <w:rPr>
          <w:rFonts w:ascii="Times New Roman" w:hAnsi="Times New Roman" w:cs="Times New Roman"/>
          <w:b/>
          <w:sz w:val="28"/>
        </w:rPr>
      </w:pPr>
      <w:r w:rsidRPr="0061748F">
        <w:rPr>
          <w:rFonts w:ascii="Times New Roman" w:hAnsi="Times New Roman" w:cs="Times New Roman"/>
          <w:b/>
          <w:sz w:val="28"/>
        </w:rPr>
        <w:t xml:space="preserve">                                                       </w:t>
      </w:r>
    </w:p>
    <w:p w:rsidR="00DF1892" w:rsidRDefault="00DF1892">
      <w:pPr>
        <w:rPr>
          <w:rFonts w:ascii="Times New Roman" w:hAnsi="Times New Roman" w:cs="Times New Roman"/>
          <w:b/>
          <w:sz w:val="28"/>
        </w:rPr>
      </w:pPr>
    </w:p>
    <w:p w:rsidR="003330D6" w:rsidRDefault="00DF189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 w:rsidR="0061748F" w:rsidRPr="0061748F">
        <w:rPr>
          <w:rFonts w:ascii="Times New Roman" w:hAnsi="Times New Roman" w:cs="Times New Roman"/>
          <w:b/>
          <w:sz w:val="28"/>
        </w:rPr>
        <w:t xml:space="preserve">  </w:t>
      </w:r>
      <w:r w:rsidR="00205FB0" w:rsidRPr="0061748F">
        <w:rPr>
          <w:rFonts w:ascii="Times New Roman" w:hAnsi="Times New Roman" w:cs="Times New Roman"/>
          <w:b/>
          <w:sz w:val="28"/>
        </w:rPr>
        <w:t xml:space="preserve">   4 класс</w:t>
      </w:r>
    </w:p>
    <w:p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 контроль.</w:t>
      </w:r>
    </w:p>
    <w:p w:rsidR="00DF1892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 .</w:t>
      </w:r>
      <w:proofErr w:type="gramEnd"/>
    </w:p>
    <w:p w:rsidR="00DF1892" w:rsidRDefault="00DF1892">
      <w:pPr>
        <w:rPr>
          <w:rFonts w:ascii="Times New Roman" w:hAnsi="Times New Roman" w:cs="Times New Roman"/>
          <w:b/>
          <w:sz w:val="28"/>
        </w:rPr>
      </w:pPr>
    </w:p>
    <w:p w:rsidR="00AB4928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</w:t>
      </w:r>
      <w:r w:rsidR="00AB4928"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Клюква.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Кислая и очень полезная для здоровья ягода клюква растёт летом, а собирают её поздно осенью. Самая сладкая клюква бывает весной, когда пролежит всю зиму в снегу.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начале апреля дети отправились на болото. Сначала дорога была широкая. Потом она превратилась в узкую тропу. Вдоль тропы стояли сухие травы. Можно долго ходить по болоту и не понять, что под ногами клюква. Ягоды прячутся в болотных кочках и не видны. Наклонился взять одну ягодку, а вытянул длинную зелёную ниточку с многими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клюквинками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М.Пришвину</w:t>
      </w:r>
      <w:proofErr w:type="spellEnd"/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для справок: 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стёт, быва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т, пр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вратилась.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Грамматическое задание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Разобрать слова по составу: стол, походка, мостики, зелёненький.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записать слова в две группы, вставляя пропущенные буквы: 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луч…, </w:t>
      </w:r>
      <w:proofErr w:type="spellStart"/>
      <w:proofErr w:type="gram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малыш…,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плащ….,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…., мяч…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3. Обозначить грамматическую основу: вариант 1- в третьем предложении, вариант 2- в шестом предложении.</w:t>
      </w:r>
    </w:p>
    <w:p w:rsidR="00AB4928" w:rsidRPr="00AB4928" w:rsidRDefault="00AB4928" w:rsidP="00AB492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B4928" w:rsidRDefault="00AB4928"/>
    <w:p w:rsidR="00AB4928" w:rsidRDefault="00AB4928"/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DF1892" w:rsidRDefault="00DF1892" w:rsidP="00DF1892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lastRenderedPageBreak/>
        <w:t>Промежуточная аттестация.</w:t>
      </w:r>
    </w:p>
    <w:p w:rsidR="00DF1892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Контрольный </w:t>
      </w:r>
      <w:proofErr w:type="gramStart"/>
      <w:r w:rsidRPr="00DF1892">
        <w:rPr>
          <w:rFonts w:ascii="Times New Roman" w:hAnsi="Times New Roman" w:cs="Times New Roman"/>
          <w:b/>
          <w:sz w:val="28"/>
          <w:szCs w:val="28"/>
        </w:rPr>
        <w:t>диктант .</w:t>
      </w:r>
      <w:proofErr w:type="gramEnd"/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Pr="0061748F" w:rsidRDefault="00FA7A3B" w:rsidP="0061748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A7A3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</w:t>
      </w:r>
    </w:p>
    <w:p w:rsidR="00FA7A3B" w:rsidRPr="00205FB0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05FB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Последние денечки.</w:t>
      </w:r>
    </w:p>
    <w:p w:rsidR="00205FB0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 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Ранним мартовским утром проснулось солнце. Отдёрнуло оно лёг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кое кружево облаков и взглянуло на землю. А там за ночь зима да мороз свои порядки навели. Около берёзки свежий снежок бросили, холмы молочным туманом укрыли. А в лесочке ледяные сосульки на соснах раз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весили. Радостно ребятишки бегут по последнему снежку.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Поглядело светило на эти проказы и стало землю пригревать. Лёд и снег сразу потускнели. По лесной ложбинке побежал весёлый говор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 xml:space="preserve">ливый ручеёк. Он бежал и пел свою песенку о весне. 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  <w:t>Грамматическое задание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1. 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последнем предложении выделить основу. Над каждым словом указать части речи.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2.  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Разобрать слова как части речи. Укрыли, молочным, в лесочке.</w:t>
      </w:r>
    </w:p>
    <w:p w:rsidR="00FA7A3B" w:rsidRPr="00765BFF" w:rsidRDefault="00FA7A3B" w:rsidP="00FA7A3B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</w:t>
      </w: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9F7BBC" w:rsidRDefault="009F7BBC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F1892" w:rsidRDefault="00DF1892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Pr="003D3715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 письменных работ предмета «Русский язык»</w:t>
      </w:r>
    </w:p>
    <w:p w:rsidR="00FA7A3B" w:rsidRPr="003D3715" w:rsidRDefault="00FA7A3B" w:rsidP="00FA7A3B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:rsidR="00205FB0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</w:t>
      </w:r>
      <w:r w:rsidR="00205FB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</w:t>
      </w:r>
    </w:p>
    <w:p w:rsidR="00205FB0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</w:t>
      </w:r>
    </w:p>
    <w:p w:rsidR="00FA7A3B" w:rsidRPr="00841723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а ошибки, допущенные на одно и то же правило </w:t>
      </w:r>
      <w:proofErr w:type="gramStart"/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 разных словах</w:t>
      </w:r>
      <w:proofErr w:type="gramEnd"/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считаются как две.</w:t>
      </w:r>
    </w:p>
    <w:p w:rsidR="00FA7A3B" w:rsidRPr="003D3715" w:rsidRDefault="00FA7A3B" w:rsidP="00FA7A3B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:rsidR="00FA7A3B" w:rsidRPr="00841723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:rsidR="00FA7A3B" w:rsidRDefault="00FA7A3B" w:rsidP="00FA7A3B"/>
    <w:p w:rsidR="00FA7A3B" w:rsidRDefault="00FA7A3B" w:rsidP="00FA7A3B"/>
    <w:p w:rsidR="00FA7A3B" w:rsidRDefault="00FA7A3B" w:rsidP="00FA7A3B"/>
    <w:p w:rsidR="00FA7A3B" w:rsidRDefault="00FA7A3B" w:rsidP="00FA7A3B"/>
    <w:p w:rsidR="00FA7A3B" w:rsidRDefault="00FA7A3B" w:rsidP="00FA7A3B"/>
    <w:p w:rsidR="00AB4928" w:rsidRDefault="00AB4928"/>
    <w:p w:rsidR="00AB4928" w:rsidRDefault="00AB4928"/>
    <w:p w:rsidR="00AB4928" w:rsidRDefault="00AB4928"/>
    <w:sectPr w:rsidR="00AB4928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0951"/>
    <w:multiLevelType w:val="hybridMultilevel"/>
    <w:tmpl w:val="538E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66EFA"/>
    <w:multiLevelType w:val="hybridMultilevel"/>
    <w:tmpl w:val="27485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D6085"/>
    <w:multiLevelType w:val="hybridMultilevel"/>
    <w:tmpl w:val="4336F894"/>
    <w:lvl w:ilvl="0" w:tplc="25C685F6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2"/>
  </w:num>
  <w:num w:numId="9">
    <w:abstractNumId w:val="14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213"/>
    <w:rsid w:val="00014BC0"/>
    <w:rsid w:val="00060213"/>
    <w:rsid w:val="00153B14"/>
    <w:rsid w:val="00205FB0"/>
    <w:rsid w:val="002D2248"/>
    <w:rsid w:val="003330D6"/>
    <w:rsid w:val="003D1F07"/>
    <w:rsid w:val="00416737"/>
    <w:rsid w:val="005D1394"/>
    <w:rsid w:val="0061748F"/>
    <w:rsid w:val="007C1EEF"/>
    <w:rsid w:val="00852B26"/>
    <w:rsid w:val="009F7BBC"/>
    <w:rsid w:val="00AA5BB4"/>
    <w:rsid w:val="00AB4928"/>
    <w:rsid w:val="00B279D4"/>
    <w:rsid w:val="00BF74DE"/>
    <w:rsid w:val="00CE449B"/>
    <w:rsid w:val="00DF1892"/>
    <w:rsid w:val="00E17BD4"/>
    <w:rsid w:val="00ED6416"/>
    <w:rsid w:val="00FA7A3B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D9E88"/>
  <w15:docId w15:val="{47ABFCC2-E6BE-4C1B-8C5A-CBD94DB2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13"/>
    <w:pPr>
      <w:ind w:left="720"/>
      <w:contextualSpacing/>
    </w:pPr>
  </w:style>
  <w:style w:type="paragraph" w:styleId="a4">
    <w:name w:val="No Spacing"/>
    <w:uiPriority w:val="1"/>
    <w:qFormat/>
    <w:rsid w:val="000602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E17B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1">
    <w:name w:val="Сетка таблицы1"/>
    <w:basedOn w:val="a1"/>
    <w:next w:val="a5"/>
    <w:rsid w:val="00FA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A7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A7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7A3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Пользователь</cp:lastModifiedBy>
  <cp:revision>8</cp:revision>
  <cp:lastPrinted>2022-11-04T08:18:00Z</cp:lastPrinted>
  <dcterms:created xsi:type="dcterms:W3CDTF">2022-11-04T08:24:00Z</dcterms:created>
  <dcterms:modified xsi:type="dcterms:W3CDTF">2022-11-05T20:53:00Z</dcterms:modified>
</cp:coreProperties>
</file>